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12AE" w14:textId="77777777" w:rsidR="00E65525" w:rsidRPr="009848B0" w:rsidRDefault="00E65525" w:rsidP="00E65525">
      <w:pPr>
        <w:rPr>
          <w:b/>
          <w:sz w:val="40"/>
          <w:szCs w:val="40"/>
        </w:rPr>
      </w:pPr>
      <w:r w:rsidRPr="009848B0">
        <w:rPr>
          <w:b/>
          <w:sz w:val="40"/>
          <w:szCs w:val="40"/>
        </w:rPr>
        <w:t>Full Governing Body Meeting Attendance:</w:t>
      </w:r>
      <w:r>
        <w:rPr>
          <w:b/>
          <w:sz w:val="40"/>
          <w:szCs w:val="40"/>
        </w:rPr>
        <w:t xml:space="preserve"> Sept 2022 – July 2023</w:t>
      </w:r>
    </w:p>
    <w:tbl>
      <w:tblPr>
        <w:tblStyle w:val="TableGrid"/>
        <w:tblW w:w="124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276"/>
        <w:gridCol w:w="1275"/>
        <w:gridCol w:w="1418"/>
        <w:gridCol w:w="992"/>
        <w:gridCol w:w="1134"/>
        <w:gridCol w:w="1134"/>
      </w:tblGrid>
      <w:tr w:rsidR="00280EC5" w14:paraId="5576173F" w14:textId="77777777" w:rsidTr="003E03E3">
        <w:tc>
          <w:tcPr>
            <w:tcW w:w="2836" w:type="dxa"/>
          </w:tcPr>
          <w:p w14:paraId="51315DB9" w14:textId="77777777" w:rsidR="00280EC5" w:rsidRDefault="00280EC5" w:rsidP="00CA6AF3">
            <w:r>
              <w:t>Name</w:t>
            </w:r>
          </w:p>
        </w:tc>
        <w:tc>
          <w:tcPr>
            <w:tcW w:w="2410" w:type="dxa"/>
          </w:tcPr>
          <w:p w14:paraId="6DE56B1B" w14:textId="77777777" w:rsidR="00280EC5" w:rsidRDefault="00280EC5" w:rsidP="00CA6AF3"/>
        </w:tc>
        <w:tc>
          <w:tcPr>
            <w:tcW w:w="1276" w:type="dxa"/>
          </w:tcPr>
          <w:p w14:paraId="721BD264" w14:textId="098BDCC2" w:rsidR="00280EC5" w:rsidRDefault="00280EC5" w:rsidP="00CA6AF3">
            <w:r>
              <w:t>Date appointed</w:t>
            </w:r>
          </w:p>
        </w:tc>
        <w:tc>
          <w:tcPr>
            <w:tcW w:w="1275" w:type="dxa"/>
          </w:tcPr>
          <w:p w14:paraId="4DA1528D" w14:textId="08FD24B9" w:rsidR="00280EC5" w:rsidRDefault="00280EC5" w:rsidP="00CA6AF3">
            <w:r>
              <w:t>Start of new term</w:t>
            </w:r>
          </w:p>
        </w:tc>
        <w:tc>
          <w:tcPr>
            <w:tcW w:w="1418" w:type="dxa"/>
          </w:tcPr>
          <w:p w14:paraId="30634076" w14:textId="4467652D" w:rsidR="00280EC5" w:rsidRDefault="00280EC5" w:rsidP="00CA6AF3">
            <w:r>
              <w:t>End of term of office</w:t>
            </w:r>
          </w:p>
        </w:tc>
        <w:tc>
          <w:tcPr>
            <w:tcW w:w="992" w:type="dxa"/>
          </w:tcPr>
          <w:p w14:paraId="6AACCBB3" w14:textId="315B61A1" w:rsidR="00280EC5" w:rsidRDefault="00687004" w:rsidP="00CA6AF3">
            <w:r>
              <w:t>30</w:t>
            </w:r>
            <w:r w:rsidR="00280EC5" w:rsidRPr="00E65525">
              <w:rPr>
                <w:vertAlign w:val="superscript"/>
              </w:rPr>
              <w:t>th</w:t>
            </w:r>
            <w:r w:rsidR="00280EC5">
              <w:t xml:space="preserve"> Nov </w:t>
            </w:r>
          </w:p>
        </w:tc>
        <w:tc>
          <w:tcPr>
            <w:tcW w:w="1134" w:type="dxa"/>
          </w:tcPr>
          <w:p w14:paraId="020F9442" w14:textId="75A17074" w:rsidR="00280EC5" w:rsidRDefault="003E03E3" w:rsidP="00CA6AF3">
            <w:r>
              <w:t>22</w:t>
            </w:r>
            <w:r w:rsidRPr="003E03E3">
              <w:rPr>
                <w:vertAlign w:val="superscript"/>
              </w:rPr>
              <w:t>nd</w:t>
            </w:r>
            <w:r>
              <w:t xml:space="preserve"> </w:t>
            </w:r>
            <w:bookmarkStart w:id="0" w:name="_GoBack"/>
            <w:bookmarkEnd w:id="0"/>
            <w:r w:rsidR="00687004">
              <w:t>Mar</w:t>
            </w:r>
          </w:p>
        </w:tc>
        <w:tc>
          <w:tcPr>
            <w:tcW w:w="1134" w:type="dxa"/>
          </w:tcPr>
          <w:p w14:paraId="2AB74F9E" w14:textId="3689DCF1" w:rsidR="00280EC5" w:rsidRDefault="003E03E3" w:rsidP="00CA6AF3">
            <w:r>
              <w:t>14</w:t>
            </w:r>
            <w:r w:rsidRPr="003E03E3">
              <w:rPr>
                <w:vertAlign w:val="superscript"/>
              </w:rPr>
              <w:t>th</w:t>
            </w:r>
            <w:r>
              <w:t xml:space="preserve"> </w:t>
            </w:r>
            <w:r w:rsidR="00687004">
              <w:t>Jun</w:t>
            </w:r>
          </w:p>
        </w:tc>
      </w:tr>
      <w:tr w:rsidR="00280EC5" w14:paraId="14A5C2B1" w14:textId="77777777" w:rsidTr="003E03E3">
        <w:tc>
          <w:tcPr>
            <w:tcW w:w="2836" w:type="dxa"/>
          </w:tcPr>
          <w:p w14:paraId="2E66BB3B" w14:textId="77777777" w:rsidR="00280EC5" w:rsidRDefault="00280EC5" w:rsidP="00CA6AF3">
            <w:r>
              <w:t>Mrs Debs Bennett</w:t>
            </w:r>
          </w:p>
        </w:tc>
        <w:tc>
          <w:tcPr>
            <w:tcW w:w="2410" w:type="dxa"/>
          </w:tcPr>
          <w:p w14:paraId="36299D20" w14:textId="77777777" w:rsidR="00280EC5" w:rsidRDefault="00280EC5" w:rsidP="00CA6AF3">
            <w:r>
              <w:t>Foundation Governor</w:t>
            </w:r>
          </w:p>
        </w:tc>
        <w:tc>
          <w:tcPr>
            <w:tcW w:w="1276" w:type="dxa"/>
          </w:tcPr>
          <w:p w14:paraId="757DB488" w14:textId="77777777" w:rsidR="00280EC5" w:rsidRDefault="00280EC5" w:rsidP="00CA6AF3">
            <w:r>
              <w:t>01Mar2018</w:t>
            </w:r>
          </w:p>
        </w:tc>
        <w:tc>
          <w:tcPr>
            <w:tcW w:w="1275" w:type="dxa"/>
          </w:tcPr>
          <w:p w14:paraId="5FFC8802" w14:textId="42530449" w:rsidR="00280EC5" w:rsidRDefault="00FE749D" w:rsidP="00CA6AF3">
            <w:r>
              <w:t>28Feb2022</w:t>
            </w:r>
          </w:p>
        </w:tc>
        <w:tc>
          <w:tcPr>
            <w:tcW w:w="1418" w:type="dxa"/>
          </w:tcPr>
          <w:p w14:paraId="7283B26D" w14:textId="6C564B91" w:rsidR="00280EC5" w:rsidRDefault="00FE749D" w:rsidP="00CA6AF3">
            <w:r>
              <w:t>28Feb2026</w:t>
            </w:r>
          </w:p>
        </w:tc>
        <w:tc>
          <w:tcPr>
            <w:tcW w:w="992" w:type="dxa"/>
          </w:tcPr>
          <w:p w14:paraId="4160E487" w14:textId="239CA52F" w:rsidR="00280EC5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3D2BDC4B" w14:textId="703982BE" w:rsidR="00280EC5" w:rsidRDefault="00236DF0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56AF0D80" w14:textId="580FBAC8" w:rsidR="00280EC5" w:rsidRDefault="00236DF0" w:rsidP="00CA6AF3">
            <w:pPr>
              <w:jc w:val="center"/>
            </w:pPr>
            <w:r>
              <w:t>Yes</w:t>
            </w:r>
          </w:p>
        </w:tc>
      </w:tr>
      <w:tr w:rsidR="00280EC5" w14:paraId="3C31EC80" w14:textId="77777777" w:rsidTr="003E03E3">
        <w:tc>
          <w:tcPr>
            <w:tcW w:w="2836" w:type="dxa"/>
          </w:tcPr>
          <w:p w14:paraId="362AB5F3" w14:textId="77777777" w:rsidR="00280EC5" w:rsidRDefault="00280EC5" w:rsidP="00CA6AF3">
            <w:r>
              <w:t>Mr Stephen Langton</w:t>
            </w:r>
          </w:p>
        </w:tc>
        <w:tc>
          <w:tcPr>
            <w:tcW w:w="2410" w:type="dxa"/>
          </w:tcPr>
          <w:p w14:paraId="1F930737" w14:textId="77777777" w:rsidR="00280EC5" w:rsidRDefault="00280EC5" w:rsidP="00CA6AF3">
            <w:r>
              <w:t>Foundation Governor</w:t>
            </w:r>
          </w:p>
        </w:tc>
        <w:tc>
          <w:tcPr>
            <w:tcW w:w="1276" w:type="dxa"/>
          </w:tcPr>
          <w:p w14:paraId="66889DF2" w14:textId="77777777" w:rsidR="00280EC5" w:rsidRDefault="00280EC5" w:rsidP="00CA6AF3">
            <w:r>
              <w:t>01Mar2018</w:t>
            </w:r>
          </w:p>
        </w:tc>
        <w:tc>
          <w:tcPr>
            <w:tcW w:w="1275" w:type="dxa"/>
          </w:tcPr>
          <w:p w14:paraId="7D4C4014" w14:textId="5C4872A3" w:rsidR="00280EC5" w:rsidRDefault="00280EC5" w:rsidP="00CA6AF3">
            <w:r>
              <w:t>01Sep2022</w:t>
            </w:r>
          </w:p>
        </w:tc>
        <w:tc>
          <w:tcPr>
            <w:tcW w:w="1418" w:type="dxa"/>
          </w:tcPr>
          <w:p w14:paraId="22204C5F" w14:textId="20E11FFB" w:rsidR="00280EC5" w:rsidRDefault="00280EC5" w:rsidP="00CA6AF3">
            <w:r>
              <w:t>31Aug2026</w:t>
            </w:r>
          </w:p>
        </w:tc>
        <w:tc>
          <w:tcPr>
            <w:tcW w:w="992" w:type="dxa"/>
          </w:tcPr>
          <w:p w14:paraId="4C1E8ADD" w14:textId="19362488" w:rsidR="00280EC5" w:rsidRDefault="00687004" w:rsidP="00CA6AF3">
            <w:pPr>
              <w:jc w:val="center"/>
            </w:pPr>
            <w:r>
              <w:t>No</w:t>
            </w:r>
          </w:p>
        </w:tc>
        <w:tc>
          <w:tcPr>
            <w:tcW w:w="1134" w:type="dxa"/>
          </w:tcPr>
          <w:p w14:paraId="4AC21C86" w14:textId="4A49F410" w:rsidR="00280EC5" w:rsidRDefault="00236DF0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13CD0B29" w14:textId="734A5F4A" w:rsidR="00280EC5" w:rsidRDefault="00236DF0" w:rsidP="00CA6AF3">
            <w:pPr>
              <w:jc w:val="center"/>
            </w:pPr>
            <w:r>
              <w:t>Yes</w:t>
            </w:r>
          </w:p>
        </w:tc>
      </w:tr>
      <w:tr w:rsidR="00280EC5" w14:paraId="0E7A6208" w14:textId="77777777" w:rsidTr="003E03E3">
        <w:tc>
          <w:tcPr>
            <w:tcW w:w="2836" w:type="dxa"/>
          </w:tcPr>
          <w:p w14:paraId="624AC4B6" w14:textId="77777777" w:rsidR="00280EC5" w:rsidRDefault="00280EC5" w:rsidP="00CA6AF3">
            <w:r>
              <w:t>Ms Claire Penrice</w:t>
            </w:r>
          </w:p>
        </w:tc>
        <w:tc>
          <w:tcPr>
            <w:tcW w:w="2410" w:type="dxa"/>
          </w:tcPr>
          <w:p w14:paraId="69696EA1" w14:textId="77777777" w:rsidR="00280EC5" w:rsidRDefault="00280EC5" w:rsidP="00CA6AF3">
            <w:r>
              <w:t>Parent Governor</w:t>
            </w:r>
          </w:p>
        </w:tc>
        <w:tc>
          <w:tcPr>
            <w:tcW w:w="1276" w:type="dxa"/>
          </w:tcPr>
          <w:p w14:paraId="0CC601A4" w14:textId="77777777" w:rsidR="00280EC5" w:rsidRDefault="00280EC5" w:rsidP="00CA6AF3">
            <w:r>
              <w:t>06Dec2017</w:t>
            </w:r>
          </w:p>
        </w:tc>
        <w:tc>
          <w:tcPr>
            <w:tcW w:w="1275" w:type="dxa"/>
          </w:tcPr>
          <w:p w14:paraId="7057FA98" w14:textId="27D89A94" w:rsidR="00280EC5" w:rsidRDefault="00280EC5" w:rsidP="00CA6AF3">
            <w:r>
              <w:t>08Dec2021</w:t>
            </w:r>
          </w:p>
        </w:tc>
        <w:tc>
          <w:tcPr>
            <w:tcW w:w="1418" w:type="dxa"/>
          </w:tcPr>
          <w:p w14:paraId="23399A51" w14:textId="74243A70" w:rsidR="00280EC5" w:rsidRDefault="00280EC5" w:rsidP="00CA6AF3">
            <w:r>
              <w:t>07Dec2025</w:t>
            </w:r>
          </w:p>
        </w:tc>
        <w:tc>
          <w:tcPr>
            <w:tcW w:w="992" w:type="dxa"/>
          </w:tcPr>
          <w:p w14:paraId="73E1CF91" w14:textId="00D3A5AC" w:rsidR="00280EC5" w:rsidRDefault="00687004" w:rsidP="00CA6AF3">
            <w:pPr>
              <w:jc w:val="center"/>
            </w:pPr>
            <w:r>
              <w:t>No</w:t>
            </w:r>
          </w:p>
        </w:tc>
        <w:tc>
          <w:tcPr>
            <w:tcW w:w="1134" w:type="dxa"/>
          </w:tcPr>
          <w:p w14:paraId="38E4EC15" w14:textId="0C637776" w:rsidR="00280EC5" w:rsidRDefault="00236DF0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4141A597" w14:textId="6AA5BF00" w:rsidR="00280EC5" w:rsidRDefault="00236DF0" w:rsidP="00CA6AF3">
            <w:pPr>
              <w:jc w:val="center"/>
            </w:pPr>
            <w:r>
              <w:t>No</w:t>
            </w:r>
          </w:p>
        </w:tc>
      </w:tr>
      <w:tr w:rsidR="00280EC5" w14:paraId="0BF8E374" w14:textId="77777777" w:rsidTr="003E03E3">
        <w:tc>
          <w:tcPr>
            <w:tcW w:w="2836" w:type="dxa"/>
          </w:tcPr>
          <w:p w14:paraId="080F8E06" w14:textId="77777777" w:rsidR="00280EC5" w:rsidRDefault="00280EC5" w:rsidP="00CA6AF3">
            <w:r>
              <w:t>Ms Jill Warner</w:t>
            </w:r>
          </w:p>
        </w:tc>
        <w:tc>
          <w:tcPr>
            <w:tcW w:w="2410" w:type="dxa"/>
          </w:tcPr>
          <w:p w14:paraId="57C829BC" w14:textId="77777777" w:rsidR="00280EC5" w:rsidRDefault="00280EC5" w:rsidP="00CA6AF3">
            <w:r>
              <w:t>Co-opted Governor</w:t>
            </w:r>
          </w:p>
        </w:tc>
        <w:tc>
          <w:tcPr>
            <w:tcW w:w="1276" w:type="dxa"/>
          </w:tcPr>
          <w:p w14:paraId="34F5FBEC" w14:textId="77777777" w:rsidR="00280EC5" w:rsidRDefault="00280EC5" w:rsidP="00CA6AF3">
            <w:r>
              <w:t>01Mar2018</w:t>
            </w:r>
          </w:p>
        </w:tc>
        <w:tc>
          <w:tcPr>
            <w:tcW w:w="1275" w:type="dxa"/>
          </w:tcPr>
          <w:p w14:paraId="505BB239" w14:textId="15FB9269" w:rsidR="00280EC5" w:rsidRDefault="00280EC5" w:rsidP="00CA6AF3">
            <w:r>
              <w:t>22Mar2022</w:t>
            </w:r>
          </w:p>
        </w:tc>
        <w:tc>
          <w:tcPr>
            <w:tcW w:w="1418" w:type="dxa"/>
          </w:tcPr>
          <w:p w14:paraId="5BCE526B" w14:textId="14E0C556" w:rsidR="00280EC5" w:rsidRDefault="00280EC5" w:rsidP="00CA6AF3">
            <w:r>
              <w:t>21Mar2023</w:t>
            </w:r>
          </w:p>
        </w:tc>
        <w:tc>
          <w:tcPr>
            <w:tcW w:w="992" w:type="dxa"/>
          </w:tcPr>
          <w:p w14:paraId="153CA9DE" w14:textId="2FD47467" w:rsidR="00280EC5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534D58B4" w14:textId="740B4091" w:rsidR="00280EC5" w:rsidRDefault="00236DF0" w:rsidP="00CA6AF3">
            <w:pPr>
              <w:jc w:val="center"/>
            </w:pPr>
            <w:r>
              <w:t>No</w:t>
            </w:r>
          </w:p>
        </w:tc>
        <w:tc>
          <w:tcPr>
            <w:tcW w:w="1134" w:type="dxa"/>
          </w:tcPr>
          <w:p w14:paraId="5950CDED" w14:textId="5FB64111" w:rsidR="00280EC5" w:rsidRDefault="00236DF0" w:rsidP="00CA6AF3">
            <w:pPr>
              <w:jc w:val="center"/>
            </w:pPr>
            <w:r>
              <w:t>N/A</w:t>
            </w:r>
          </w:p>
        </w:tc>
      </w:tr>
      <w:tr w:rsidR="00280EC5" w14:paraId="1F9210D7" w14:textId="77777777" w:rsidTr="003E03E3">
        <w:tc>
          <w:tcPr>
            <w:tcW w:w="2836" w:type="dxa"/>
          </w:tcPr>
          <w:p w14:paraId="663A9143" w14:textId="77777777" w:rsidR="00280EC5" w:rsidRDefault="00280EC5" w:rsidP="00CA6AF3">
            <w:r>
              <w:t>Mrs Sally Gooderham</w:t>
            </w:r>
          </w:p>
        </w:tc>
        <w:tc>
          <w:tcPr>
            <w:tcW w:w="2410" w:type="dxa"/>
          </w:tcPr>
          <w:p w14:paraId="6FE3930D" w14:textId="77777777" w:rsidR="00280EC5" w:rsidRDefault="00280EC5" w:rsidP="00CA6AF3">
            <w:r>
              <w:t>Associate Member</w:t>
            </w:r>
          </w:p>
        </w:tc>
        <w:tc>
          <w:tcPr>
            <w:tcW w:w="1276" w:type="dxa"/>
          </w:tcPr>
          <w:p w14:paraId="088D4027" w14:textId="77777777" w:rsidR="00280EC5" w:rsidRDefault="00280EC5" w:rsidP="00CA6AF3">
            <w:r>
              <w:t>06Dec2017</w:t>
            </w:r>
          </w:p>
        </w:tc>
        <w:tc>
          <w:tcPr>
            <w:tcW w:w="1275" w:type="dxa"/>
          </w:tcPr>
          <w:p w14:paraId="2BEDB2EB" w14:textId="349A9615" w:rsidR="00280EC5" w:rsidRDefault="000F44B1" w:rsidP="00CA6AF3">
            <w:r>
              <w:t>28Feb2022</w:t>
            </w:r>
          </w:p>
        </w:tc>
        <w:tc>
          <w:tcPr>
            <w:tcW w:w="1418" w:type="dxa"/>
          </w:tcPr>
          <w:p w14:paraId="2DE2D755" w14:textId="0C3D6F91" w:rsidR="00280EC5" w:rsidRDefault="00280EC5" w:rsidP="00CA6AF3">
            <w:r>
              <w:t>05Dec2022</w:t>
            </w:r>
          </w:p>
        </w:tc>
        <w:tc>
          <w:tcPr>
            <w:tcW w:w="992" w:type="dxa"/>
          </w:tcPr>
          <w:p w14:paraId="726BB670" w14:textId="1B1C2959" w:rsidR="00280EC5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2942C95F" w14:textId="2D7E6734" w:rsidR="00280EC5" w:rsidRDefault="00236DF0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0233FD89" w14:textId="232A9AEC" w:rsidR="00280EC5" w:rsidRDefault="00236DF0" w:rsidP="00CA6AF3">
            <w:pPr>
              <w:jc w:val="center"/>
            </w:pPr>
            <w:r>
              <w:t>Yes</w:t>
            </w:r>
          </w:p>
        </w:tc>
      </w:tr>
      <w:tr w:rsidR="00280EC5" w14:paraId="4655A9D3" w14:textId="77777777" w:rsidTr="003E03E3">
        <w:tc>
          <w:tcPr>
            <w:tcW w:w="2836" w:type="dxa"/>
          </w:tcPr>
          <w:p w14:paraId="419CD80E" w14:textId="77777777" w:rsidR="00280EC5" w:rsidRDefault="00280EC5" w:rsidP="00CA6AF3">
            <w:r>
              <w:t>Ms Emma Bowyer</w:t>
            </w:r>
          </w:p>
        </w:tc>
        <w:tc>
          <w:tcPr>
            <w:tcW w:w="2410" w:type="dxa"/>
          </w:tcPr>
          <w:p w14:paraId="39197AA9" w14:textId="77777777" w:rsidR="00280EC5" w:rsidRDefault="00280EC5" w:rsidP="00CA6AF3">
            <w:r>
              <w:t>Governor Services Clerk</w:t>
            </w:r>
          </w:p>
        </w:tc>
        <w:tc>
          <w:tcPr>
            <w:tcW w:w="1276" w:type="dxa"/>
          </w:tcPr>
          <w:p w14:paraId="21837C9D" w14:textId="77777777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1B25D86E" w14:textId="7DC35562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C5056FF" w14:textId="0539F2D7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12644CF" w14:textId="3A6B5D97" w:rsidR="00280EC5" w:rsidRDefault="00DE3572" w:rsidP="00CA6AF3">
            <w:pPr>
              <w:jc w:val="center"/>
            </w:pPr>
            <w:r>
              <w:t>No</w:t>
            </w:r>
          </w:p>
        </w:tc>
        <w:tc>
          <w:tcPr>
            <w:tcW w:w="1134" w:type="dxa"/>
          </w:tcPr>
          <w:p w14:paraId="742AA0AC" w14:textId="022A0DFB" w:rsidR="00280EC5" w:rsidRDefault="00236DF0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2262E0C5" w14:textId="3769E4EC" w:rsidR="00280EC5" w:rsidRDefault="00236DF0" w:rsidP="00CA6AF3">
            <w:pPr>
              <w:jc w:val="center"/>
            </w:pPr>
            <w:r>
              <w:t>Yes</w:t>
            </w:r>
          </w:p>
        </w:tc>
      </w:tr>
      <w:tr w:rsidR="00280EC5" w14:paraId="1AAA3E57" w14:textId="77777777" w:rsidTr="003E03E3">
        <w:tc>
          <w:tcPr>
            <w:tcW w:w="2836" w:type="dxa"/>
          </w:tcPr>
          <w:p w14:paraId="5F60EFB3" w14:textId="77777777" w:rsidR="00280EC5" w:rsidRDefault="00280EC5" w:rsidP="00CA6AF3">
            <w:r>
              <w:t>Ms Cheryl Morgan</w:t>
            </w:r>
          </w:p>
        </w:tc>
        <w:tc>
          <w:tcPr>
            <w:tcW w:w="2410" w:type="dxa"/>
          </w:tcPr>
          <w:p w14:paraId="24D87D05" w14:textId="77777777" w:rsidR="00280EC5" w:rsidRDefault="00280EC5" w:rsidP="00CA6AF3">
            <w:r>
              <w:t>Governor Services Clerk</w:t>
            </w:r>
          </w:p>
        </w:tc>
        <w:tc>
          <w:tcPr>
            <w:tcW w:w="1276" w:type="dxa"/>
          </w:tcPr>
          <w:p w14:paraId="2040FE3D" w14:textId="77777777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426985D" w14:textId="021F1709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8662055" w14:textId="6FE9B736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0F3433C" w14:textId="41244970" w:rsidR="00280EC5" w:rsidRDefault="00DE3572" w:rsidP="00CA6AF3">
            <w:pPr>
              <w:jc w:val="center"/>
            </w:pPr>
            <w:r>
              <w:t>No</w:t>
            </w:r>
          </w:p>
        </w:tc>
        <w:tc>
          <w:tcPr>
            <w:tcW w:w="1134" w:type="dxa"/>
          </w:tcPr>
          <w:p w14:paraId="0F670D12" w14:textId="6BCDC02A" w:rsidR="00280EC5" w:rsidRDefault="00236DF0" w:rsidP="00CA6AF3">
            <w:pPr>
              <w:jc w:val="center"/>
            </w:pPr>
            <w:r>
              <w:t>No</w:t>
            </w:r>
          </w:p>
        </w:tc>
        <w:tc>
          <w:tcPr>
            <w:tcW w:w="1134" w:type="dxa"/>
          </w:tcPr>
          <w:p w14:paraId="7F6D2ED3" w14:textId="15782EB1" w:rsidR="00280EC5" w:rsidRDefault="00236DF0" w:rsidP="00CA6AF3">
            <w:pPr>
              <w:jc w:val="center"/>
            </w:pPr>
            <w:r>
              <w:t>No</w:t>
            </w:r>
          </w:p>
        </w:tc>
      </w:tr>
      <w:tr w:rsidR="00687004" w14:paraId="7E6FE494" w14:textId="77777777" w:rsidTr="003E03E3">
        <w:tc>
          <w:tcPr>
            <w:tcW w:w="2836" w:type="dxa"/>
          </w:tcPr>
          <w:p w14:paraId="52FCD14A" w14:textId="49412EDC" w:rsidR="00687004" w:rsidRDefault="00687004" w:rsidP="00CA6AF3">
            <w:r>
              <w:t>Mr Paul Blacker</w:t>
            </w:r>
          </w:p>
        </w:tc>
        <w:tc>
          <w:tcPr>
            <w:tcW w:w="2410" w:type="dxa"/>
          </w:tcPr>
          <w:p w14:paraId="47F5DBC6" w14:textId="0C26FA31" w:rsidR="00687004" w:rsidRDefault="00687004" w:rsidP="00CA6AF3">
            <w:r>
              <w:t>Governor Services Clerk</w:t>
            </w:r>
          </w:p>
        </w:tc>
        <w:tc>
          <w:tcPr>
            <w:tcW w:w="1276" w:type="dxa"/>
          </w:tcPr>
          <w:p w14:paraId="3DFD173E" w14:textId="4E58EF1C" w:rsidR="00687004" w:rsidRDefault="00687004" w:rsidP="00CA6AF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17176F9" w14:textId="44D9DFAF" w:rsidR="00687004" w:rsidRDefault="00687004" w:rsidP="00CA6AF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8EDF2F0" w14:textId="75672698" w:rsidR="00687004" w:rsidRDefault="00687004" w:rsidP="00CA6A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B8DE225" w14:textId="647AE735" w:rsidR="00687004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5D2949B5" w14:textId="1864260B" w:rsidR="00687004" w:rsidRDefault="00456228" w:rsidP="00CA6AF3">
            <w:pPr>
              <w:jc w:val="center"/>
            </w:pPr>
            <w:r>
              <w:t>No</w:t>
            </w:r>
          </w:p>
        </w:tc>
        <w:tc>
          <w:tcPr>
            <w:tcW w:w="1134" w:type="dxa"/>
          </w:tcPr>
          <w:p w14:paraId="13FD7B4D" w14:textId="0EFF683C" w:rsidR="00687004" w:rsidRDefault="00456228" w:rsidP="00CA6AF3">
            <w:pPr>
              <w:jc w:val="center"/>
            </w:pPr>
            <w:r>
              <w:t>No</w:t>
            </w:r>
          </w:p>
        </w:tc>
      </w:tr>
      <w:tr w:rsidR="00280EC5" w14:paraId="75BAF90D" w14:textId="77777777" w:rsidTr="003E03E3">
        <w:tc>
          <w:tcPr>
            <w:tcW w:w="2836" w:type="dxa"/>
          </w:tcPr>
          <w:p w14:paraId="10265E35" w14:textId="77777777" w:rsidR="00280EC5" w:rsidRDefault="00280EC5" w:rsidP="00CA6AF3">
            <w:r>
              <w:t>Mrs Debbie Jackson</w:t>
            </w:r>
          </w:p>
        </w:tc>
        <w:tc>
          <w:tcPr>
            <w:tcW w:w="2410" w:type="dxa"/>
          </w:tcPr>
          <w:p w14:paraId="2AF8DF7D" w14:textId="77777777" w:rsidR="00280EC5" w:rsidRDefault="00280EC5" w:rsidP="00CA6AF3">
            <w:r>
              <w:t>Head teacher</w:t>
            </w:r>
          </w:p>
        </w:tc>
        <w:tc>
          <w:tcPr>
            <w:tcW w:w="1276" w:type="dxa"/>
          </w:tcPr>
          <w:p w14:paraId="28A275C9" w14:textId="1BF414EB" w:rsidR="00280EC5" w:rsidRDefault="00280EC5" w:rsidP="00CA6AF3">
            <w:r>
              <w:t>09Sep2019</w:t>
            </w:r>
          </w:p>
        </w:tc>
        <w:tc>
          <w:tcPr>
            <w:tcW w:w="1275" w:type="dxa"/>
          </w:tcPr>
          <w:p w14:paraId="4835A58B" w14:textId="6010DDF0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B8D5C69" w14:textId="7B10A277" w:rsidR="00280EC5" w:rsidRDefault="00280EC5" w:rsidP="00CA6A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91F116A" w14:textId="7EB3C633" w:rsidR="00280EC5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37EC17A7" w14:textId="5F6EEE96" w:rsidR="00280EC5" w:rsidRDefault="00CA6AF3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77543D27" w14:textId="162CDB62" w:rsidR="00280EC5" w:rsidRDefault="00CA6AF3" w:rsidP="00CA6AF3">
            <w:pPr>
              <w:jc w:val="center"/>
            </w:pPr>
            <w:r>
              <w:t>Yes</w:t>
            </w:r>
          </w:p>
        </w:tc>
      </w:tr>
      <w:tr w:rsidR="00280EC5" w14:paraId="27A2E5C5" w14:textId="77777777" w:rsidTr="003E03E3">
        <w:tc>
          <w:tcPr>
            <w:tcW w:w="2836" w:type="dxa"/>
          </w:tcPr>
          <w:p w14:paraId="20F1598A" w14:textId="77777777" w:rsidR="00280EC5" w:rsidRDefault="00280EC5" w:rsidP="00CA6AF3">
            <w:r>
              <w:t>Mrs Angela Evans</w:t>
            </w:r>
          </w:p>
        </w:tc>
        <w:tc>
          <w:tcPr>
            <w:tcW w:w="2410" w:type="dxa"/>
          </w:tcPr>
          <w:p w14:paraId="6604D9AC" w14:textId="77777777" w:rsidR="00280EC5" w:rsidRDefault="00280EC5" w:rsidP="00CA6AF3">
            <w:r>
              <w:t>Co-opted Governor</w:t>
            </w:r>
          </w:p>
        </w:tc>
        <w:tc>
          <w:tcPr>
            <w:tcW w:w="1276" w:type="dxa"/>
          </w:tcPr>
          <w:p w14:paraId="631F93D1" w14:textId="77777777" w:rsidR="00280EC5" w:rsidRDefault="00280EC5" w:rsidP="00CA6AF3">
            <w:r>
              <w:t>09Aug2019</w:t>
            </w:r>
          </w:p>
        </w:tc>
        <w:tc>
          <w:tcPr>
            <w:tcW w:w="1275" w:type="dxa"/>
          </w:tcPr>
          <w:p w14:paraId="537B74D0" w14:textId="29C2B231" w:rsidR="00280EC5" w:rsidRDefault="00280EC5" w:rsidP="00CA6AF3">
            <w:r>
              <w:t>09Aug2019</w:t>
            </w:r>
          </w:p>
        </w:tc>
        <w:tc>
          <w:tcPr>
            <w:tcW w:w="1418" w:type="dxa"/>
          </w:tcPr>
          <w:p w14:paraId="4D76AE30" w14:textId="37B26FE5" w:rsidR="00280EC5" w:rsidRDefault="00280EC5" w:rsidP="00CA6AF3">
            <w:r>
              <w:t>08Aug2023</w:t>
            </w:r>
          </w:p>
        </w:tc>
        <w:tc>
          <w:tcPr>
            <w:tcW w:w="992" w:type="dxa"/>
          </w:tcPr>
          <w:p w14:paraId="5D054B8A" w14:textId="6F944A45" w:rsidR="00280EC5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2F2FE0C0" w14:textId="1B8B9948" w:rsidR="00280EC5" w:rsidRDefault="00CA6AF3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5ACDE3A4" w14:textId="14C25854" w:rsidR="00280EC5" w:rsidRDefault="00CA6AF3" w:rsidP="00CA6AF3">
            <w:pPr>
              <w:jc w:val="center"/>
            </w:pPr>
            <w:r>
              <w:t>Yes</w:t>
            </w:r>
          </w:p>
        </w:tc>
      </w:tr>
      <w:tr w:rsidR="00280EC5" w14:paraId="6E338AD0" w14:textId="77777777" w:rsidTr="003E03E3">
        <w:tc>
          <w:tcPr>
            <w:tcW w:w="2836" w:type="dxa"/>
          </w:tcPr>
          <w:p w14:paraId="2F556C37" w14:textId="77777777" w:rsidR="00280EC5" w:rsidRDefault="00280EC5" w:rsidP="00CA6AF3">
            <w:r>
              <w:t>Mrs J Rouse</w:t>
            </w:r>
          </w:p>
        </w:tc>
        <w:tc>
          <w:tcPr>
            <w:tcW w:w="2410" w:type="dxa"/>
          </w:tcPr>
          <w:p w14:paraId="7B2555EA" w14:textId="77777777" w:rsidR="00280EC5" w:rsidRDefault="00280EC5" w:rsidP="00CA6AF3">
            <w:r>
              <w:t>Staff Governor</w:t>
            </w:r>
          </w:p>
        </w:tc>
        <w:tc>
          <w:tcPr>
            <w:tcW w:w="1276" w:type="dxa"/>
          </w:tcPr>
          <w:p w14:paraId="625DED57" w14:textId="77777777" w:rsidR="00280EC5" w:rsidRDefault="00280EC5" w:rsidP="00CA6AF3">
            <w:r>
              <w:t>03Feb2020</w:t>
            </w:r>
          </w:p>
        </w:tc>
        <w:tc>
          <w:tcPr>
            <w:tcW w:w="1275" w:type="dxa"/>
          </w:tcPr>
          <w:p w14:paraId="4D93F0D8" w14:textId="723B6A0D" w:rsidR="00280EC5" w:rsidRDefault="00280EC5" w:rsidP="00CA6AF3">
            <w:r>
              <w:t>11Mar2020</w:t>
            </w:r>
          </w:p>
        </w:tc>
        <w:tc>
          <w:tcPr>
            <w:tcW w:w="1418" w:type="dxa"/>
          </w:tcPr>
          <w:p w14:paraId="4866FBD8" w14:textId="4E3DB056" w:rsidR="00280EC5" w:rsidRDefault="00687004" w:rsidP="00CA6AF3">
            <w:r>
              <w:t>21Oct</w:t>
            </w:r>
            <w:r w:rsidR="00DE3572">
              <w:t>20</w:t>
            </w:r>
            <w:r>
              <w:t>22</w:t>
            </w:r>
          </w:p>
        </w:tc>
        <w:tc>
          <w:tcPr>
            <w:tcW w:w="992" w:type="dxa"/>
          </w:tcPr>
          <w:p w14:paraId="31D8741F" w14:textId="33F54DA0" w:rsidR="00280EC5" w:rsidRDefault="00687004" w:rsidP="00CA6AF3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57EB9D41" w14:textId="0911378F" w:rsidR="00280EC5" w:rsidRDefault="00687004" w:rsidP="00CA6AF3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04FCB835" w14:textId="2F1FEB3F" w:rsidR="00280EC5" w:rsidRDefault="00687004" w:rsidP="00CA6AF3">
            <w:pPr>
              <w:jc w:val="center"/>
            </w:pPr>
            <w:r>
              <w:t>N/A</w:t>
            </w:r>
          </w:p>
        </w:tc>
      </w:tr>
      <w:tr w:rsidR="00280EC5" w14:paraId="0A0F4056" w14:textId="77777777" w:rsidTr="003E03E3">
        <w:tc>
          <w:tcPr>
            <w:tcW w:w="2836" w:type="dxa"/>
          </w:tcPr>
          <w:p w14:paraId="4A614B4B" w14:textId="7F319CC7" w:rsidR="00280EC5" w:rsidRDefault="00280EC5" w:rsidP="00CA6AF3">
            <w:r>
              <w:t>Mrs B</w:t>
            </w:r>
            <w:r w:rsidR="00687004">
              <w:t>arbara</w:t>
            </w:r>
            <w:r>
              <w:t xml:space="preserve"> Benton</w:t>
            </w:r>
          </w:p>
        </w:tc>
        <w:tc>
          <w:tcPr>
            <w:tcW w:w="2410" w:type="dxa"/>
          </w:tcPr>
          <w:p w14:paraId="11924E4C" w14:textId="77777777" w:rsidR="00280EC5" w:rsidRDefault="00280EC5" w:rsidP="00CA6AF3">
            <w:r>
              <w:t>Parent Governor</w:t>
            </w:r>
          </w:p>
        </w:tc>
        <w:tc>
          <w:tcPr>
            <w:tcW w:w="1276" w:type="dxa"/>
          </w:tcPr>
          <w:p w14:paraId="34D2691D" w14:textId="77777777" w:rsidR="00280EC5" w:rsidRDefault="00280EC5" w:rsidP="00CA6AF3">
            <w:r>
              <w:t>11Feb2021</w:t>
            </w:r>
          </w:p>
        </w:tc>
        <w:tc>
          <w:tcPr>
            <w:tcW w:w="1275" w:type="dxa"/>
          </w:tcPr>
          <w:p w14:paraId="35315E53" w14:textId="6D59680C" w:rsidR="00280EC5" w:rsidRDefault="00280EC5" w:rsidP="00CA6AF3">
            <w:r>
              <w:t>11Feb2021</w:t>
            </w:r>
          </w:p>
        </w:tc>
        <w:tc>
          <w:tcPr>
            <w:tcW w:w="1418" w:type="dxa"/>
          </w:tcPr>
          <w:p w14:paraId="07175D86" w14:textId="0A6DE686" w:rsidR="00280EC5" w:rsidRDefault="00280EC5" w:rsidP="00CA6AF3">
            <w:r>
              <w:t>10Feb2025</w:t>
            </w:r>
          </w:p>
        </w:tc>
        <w:tc>
          <w:tcPr>
            <w:tcW w:w="992" w:type="dxa"/>
          </w:tcPr>
          <w:p w14:paraId="266B84F2" w14:textId="4754D734" w:rsidR="00280EC5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05D7F249" w14:textId="0BF1CF96" w:rsidR="00280EC5" w:rsidRDefault="00CA6AF3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4876A11A" w14:textId="3E61E415" w:rsidR="00280EC5" w:rsidRDefault="00CA6AF3" w:rsidP="00CA6AF3">
            <w:pPr>
              <w:jc w:val="center"/>
            </w:pPr>
            <w:r>
              <w:t>Yes</w:t>
            </w:r>
          </w:p>
        </w:tc>
      </w:tr>
      <w:tr w:rsidR="00687004" w14:paraId="13ACA6FE" w14:textId="77777777" w:rsidTr="003E03E3">
        <w:tc>
          <w:tcPr>
            <w:tcW w:w="2836" w:type="dxa"/>
          </w:tcPr>
          <w:p w14:paraId="0364E49B" w14:textId="497283FC" w:rsidR="00687004" w:rsidRDefault="00687004" w:rsidP="00CA6AF3">
            <w:r>
              <w:t>Mrs L</w:t>
            </w:r>
            <w:r w:rsidR="00DE3572">
              <w:t>auren</w:t>
            </w:r>
            <w:r>
              <w:t xml:space="preserve"> Beckett de Banks</w:t>
            </w:r>
          </w:p>
        </w:tc>
        <w:tc>
          <w:tcPr>
            <w:tcW w:w="2410" w:type="dxa"/>
          </w:tcPr>
          <w:p w14:paraId="50A2C5E8" w14:textId="418C6C43" w:rsidR="00687004" w:rsidRDefault="00687004" w:rsidP="00CA6AF3">
            <w:r>
              <w:t>Staff Governor</w:t>
            </w:r>
          </w:p>
        </w:tc>
        <w:tc>
          <w:tcPr>
            <w:tcW w:w="1276" w:type="dxa"/>
          </w:tcPr>
          <w:p w14:paraId="0F8F2695" w14:textId="0F104DB8" w:rsidR="00687004" w:rsidRDefault="00687004" w:rsidP="00CA6AF3">
            <w:r>
              <w:t>30Nov</w:t>
            </w:r>
            <w:r w:rsidR="00DE3572">
              <w:t>20</w:t>
            </w:r>
            <w:r>
              <w:t>22</w:t>
            </w:r>
          </w:p>
        </w:tc>
        <w:tc>
          <w:tcPr>
            <w:tcW w:w="1275" w:type="dxa"/>
          </w:tcPr>
          <w:p w14:paraId="01C7D8AE" w14:textId="41D84911" w:rsidR="00687004" w:rsidRDefault="00DE3572" w:rsidP="00CA6AF3">
            <w:r>
              <w:t>30Nov2022</w:t>
            </w:r>
          </w:p>
        </w:tc>
        <w:tc>
          <w:tcPr>
            <w:tcW w:w="1418" w:type="dxa"/>
          </w:tcPr>
          <w:p w14:paraId="6AD047AD" w14:textId="0F54D794" w:rsidR="00687004" w:rsidRDefault="00DE3572" w:rsidP="00CA6AF3">
            <w:r>
              <w:t>29Nov2026</w:t>
            </w:r>
          </w:p>
        </w:tc>
        <w:tc>
          <w:tcPr>
            <w:tcW w:w="992" w:type="dxa"/>
          </w:tcPr>
          <w:p w14:paraId="535AA817" w14:textId="5A944F11" w:rsidR="00687004" w:rsidRDefault="00687004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57EF6F05" w14:textId="75B2BF65" w:rsidR="00687004" w:rsidRDefault="00CA6AF3" w:rsidP="00CA6AF3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14:paraId="1782E58A" w14:textId="2026C87B" w:rsidR="00687004" w:rsidRDefault="00CA6AF3" w:rsidP="00CA6AF3">
            <w:pPr>
              <w:jc w:val="center"/>
            </w:pPr>
            <w:r>
              <w:t>Yes</w:t>
            </w:r>
          </w:p>
        </w:tc>
      </w:tr>
    </w:tbl>
    <w:p w14:paraId="0623C736" w14:textId="77777777" w:rsidR="009B63AD" w:rsidRDefault="009B63AD"/>
    <w:sectPr w:rsidR="009B63AD" w:rsidSect="00E655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25"/>
    <w:rsid w:val="000F44B1"/>
    <w:rsid w:val="00236DF0"/>
    <w:rsid w:val="00280EC5"/>
    <w:rsid w:val="003E03E3"/>
    <w:rsid w:val="00456228"/>
    <w:rsid w:val="00687004"/>
    <w:rsid w:val="009B63AD"/>
    <w:rsid w:val="00C35A6A"/>
    <w:rsid w:val="00CA6AF3"/>
    <w:rsid w:val="00CE24CD"/>
    <w:rsid w:val="00DE3572"/>
    <w:rsid w:val="00E65525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0976"/>
  <w15:chartTrackingRefBased/>
  <w15:docId w15:val="{54095817-AFE4-4153-AB39-FB677E8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fc1b2-a50e-4e06-ae36-ab8b5bdb35de" xsi:nil="true"/>
    <lcf76f155ced4ddcb4097134ff3c332f xmlns="f7aeddaa-5c3c-4c75-b50c-234de88c3c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C2383D04DAE43BBAF7CF66435D5FE" ma:contentTypeVersion="14" ma:contentTypeDescription="Create a new document." ma:contentTypeScope="" ma:versionID="97233e4cb90f27a13323d77e632fe72d">
  <xsd:schema xmlns:xsd="http://www.w3.org/2001/XMLSchema" xmlns:xs="http://www.w3.org/2001/XMLSchema" xmlns:p="http://schemas.microsoft.com/office/2006/metadata/properties" xmlns:ns2="f7aeddaa-5c3c-4c75-b50c-234de88c3cf8" xmlns:ns3="900fc1b2-a50e-4e06-ae36-ab8b5bdb35de" targetNamespace="http://schemas.microsoft.com/office/2006/metadata/properties" ma:root="true" ma:fieldsID="1a872dc16d3ef194207d82f5fd7e64bb" ns2:_="" ns3:_="">
    <xsd:import namespace="f7aeddaa-5c3c-4c75-b50c-234de88c3cf8"/>
    <xsd:import namespace="900fc1b2-a50e-4e06-ae36-ab8b5bdb3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daa-5c3c-4c75-b50c-234de88c3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f3b1fc-8027-489a-8d9c-c251a3101b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c1b2-a50e-4e06-ae36-ab8b5bdb35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64c30a-ede8-47fd-9197-77a3d28e602b}" ma:internalName="TaxCatchAll" ma:showField="CatchAllData" ma:web="900fc1b2-a50e-4e06-ae36-ab8b5bdb3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BF8CC-C738-4731-AA22-521F2E0DF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9184A-6B54-40B7-9CD1-97A81CDD534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900fc1b2-a50e-4e06-ae36-ab8b5bdb35de"/>
    <ds:schemaRef ds:uri="f7aeddaa-5c3c-4c75-b50c-234de88c3c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C6B187-6DC4-4BE4-8E1C-267A1F7D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daa-5c3c-4c75-b50c-234de88c3cf8"/>
    <ds:schemaRef ds:uri="900fc1b2-a50e-4e06-ae36-ab8b5bdb3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van den Brink-Budgen</dc:creator>
  <cp:keywords/>
  <dc:description/>
  <cp:lastModifiedBy>Julia van den Brink-Budgen</cp:lastModifiedBy>
  <cp:revision>8</cp:revision>
  <cp:lastPrinted>2022-09-20T10:06:00Z</cp:lastPrinted>
  <dcterms:created xsi:type="dcterms:W3CDTF">2022-09-20T10:05:00Z</dcterms:created>
  <dcterms:modified xsi:type="dcterms:W3CDTF">2023-11-17T15:42:00Z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0x010100C29C2383D04DAE43BBAF7CF66435D5FE</vt:lpwstr>
  </property>
  <property fmtid="{D5CDD505-2E9C-101B-9397-08002B2CF9AE}" pid="3" name="MediaServiceImageTags">
    <vt:lpwstr/>
  </property>
</Properties>
</file>